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A4BB" w14:textId="7DE2667D" w:rsidR="00020B89" w:rsidRPr="002944EF" w:rsidRDefault="001B7877">
      <w:pPr>
        <w:rPr>
          <w:b/>
          <w:sz w:val="28"/>
          <w:szCs w:val="28"/>
        </w:rPr>
      </w:pPr>
      <w:proofErr w:type="spellStart"/>
      <w:r w:rsidRPr="002944EF">
        <w:rPr>
          <w:b/>
          <w:sz w:val="28"/>
          <w:szCs w:val="28"/>
        </w:rPr>
        <w:t>Ri-Ra:</w:t>
      </w:r>
      <w:r w:rsidR="00EB4A1E" w:rsidRPr="002944EF">
        <w:rPr>
          <w:b/>
          <w:sz w:val="28"/>
          <w:szCs w:val="28"/>
        </w:rPr>
        <w:t>n</w:t>
      </w:r>
      <w:proofErr w:type="spellEnd"/>
      <w:r w:rsidR="00EB4A1E" w:rsidRPr="002944EF">
        <w:rPr>
          <w:b/>
          <w:sz w:val="28"/>
          <w:szCs w:val="28"/>
        </w:rPr>
        <w:t xml:space="preserve"> hallituksen</w:t>
      </w:r>
      <w:r w:rsidRPr="002944EF">
        <w:rPr>
          <w:b/>
          <w:sz w:val="28"/>
          <w:szCs w:val="28"/>
        </w:rPr>
        <w:t xml:space="preserve"> ja muiden toimihenkilöiden</w:t>
      </w:r>
      <w:r w:rsidR="00EB4A1E" w:rsidRPr="002944EF">
        <w:rPr>
          <w:b/>
          <w:sz w:val="28"/>
          <w:szCs w:val="28"/>
        </w:rPr>
        <w:t xml:space="preserve"> </w:t>
      </w:r>
      <w:r w:rsidR="00E039F6">
        <w:rPr>
          <w:b/>
          <w:sz w:val="28"/>
          <w:szCs w:val="28"/>
        </w:rPr>
        <w:t xml:space="preserve">toiminta ja </w:t>
      </w:r>
      <w:r w:rsidR="00EB4A1E" w:rsidRPr="002944EF">
        <w:rPr>
          <w:b/>
          <w:sz w:val="28"/>
          <w:szCs w:val="28"/>
        </w:rPr>
        <w:t>vastuualueet</w:t>
      </w:r>
    </w:p>
    <w:p w14:paraId="32B28C0D" w14:textId="77777777" w:rsidR="00020B89" w:rsidRPr="002944EF" w:rsidRDefault="00020B89"/>
    <w:p w14:paraId="06B39AB4" w14:textId="3510614A" w:rsidR="00191BDF" w:rsidRPr="00191BDF" w:rsidRDefault="00E021AF" w:rsidP="00191BDF">
      <w:pPr>
        <w:pStyle w:val="Luettelokappale"/>
        <w:numPr>
          <w:ilvl w:val="0"/>
          <w:numId w:val="24"/>
        </w:numPr>
      </w:pPr>
      <w:r>
        <w:t xml:space="preserve">hallituksen tehtävänä on </w:t>
      </w:r>
      <w:r w:rsidR="00191BDF" w:rsidRPr="00191BDF">
        <w:t>päättää vastuualueiden hoitajat ja muut tarvittavat luottamushenkilöt (varapuheenjohtaja, sihteeri, rahastonhoitaja jne.)</w:t>
      </w:r>
    </w:p>
    <w:p w14:paraId="3342A5E9" w14:textId="00B6D236" w:rsidR="00191BDF" w:rsidRPr="00191BDF" w:rsidRDefault="00E021AF" w:rsidP="00191BDF">
      <w:pPr>
        <w:pStyle w:val="Luettelokappale"/>
        <w:numPr>
          <w:ilvl w:val="0"/>
          <w:numId w:val="24"/>
        </w:numPr>
      </w:pPr>
      <w:r>
        <w:t xml:space="preserve">hallitus </w:t>
      </w:r>
      <w:r w:rsidR="00191BDF" w:rsidRPr="00191BDF">
        <w:t>tekee päätökse</w:t>
      </w:r>
      <w:r>
        <w:t>nsä</w:t>
      </w:r>
      <w:r w:rsidR="00191BDF" w:rsidRPr="00191BDF">
        <w:t xml:space="preserve"> demokraattisesti kokouksissa (kaikki </w:t>
      </w:r>
      <w:r w:rsidR="00191BDF">
        <w:t xml:space="preserve">valmiit </w:t>
      </w:r>
      <w:r w:rsidR="00191BDF" w:rsidRPr="00191BDF">
        <w:t xml:space="preserve">päätökset </w:t>
      </w:r>
      <w:r w:rsidR="00005A0F">
        <w:t xml:space="preserve">käsitellään yhdessä ja </w:t>
      </w:r>
      <w:r w:rsidR="00191BDF" w:rsidRPr="00191BDF">
        <w:t xml:space="preserve">kirjataan pöytäkirjaan) </w:t>
      </w:r>
    </w:p>
    <w:p w14:paraId="1EE3B02A" w14:textId="0846066D" w:rsidR="00191BDF" w:rsidRPr="00191BDF" w:rsidRDefault="00191BDF" w:rsidP="00191BDF">
      <w:pPr>
        <w:pStyle w:val="Luettelokappale"/>
        <w:numPr>
          <w:ilvl w:val="0"/>
          <w:numId w:val="24"/>
        </w:numPr>
      </w:pPr>
      <w:r w:rsidRPr="00191BDF">
        <w:t>kaikkien</w:t>
      </w:r>
      <w:r w:rsidR="00E021AF">
        <w:t xml:space="preserve"> hallituksen</w:t>
      </w:r>
      <w:r w:rsidRPr="00191BDF">
        <w:t xml:space="preserve"> jäsenten saatava osallistua päätöksentekoon</w:t>
      </w:r>
      <w:r>
        <w:t xml:space="preserve">, </w:t>
      </w:r>
      <w:r w:rsidR="0068488A">
        <w:t xml:space="preserve">mutta </w:t>
      </w:r>
      <w:r>
        <w:t xml:space="preserve">itse </w:t>
      </w:r>
      <w:r w:rsidR="0068488A">
        <w:t xml:space="preserve">myös on </w:t>
      </w:r>
      <w:r>
        <w:t>oltava aktiivinen</w:t>
      </w:r>
    </w:p>
    <w:p w14:paraId="1FEA10E7" w14:textId="77777777" w:rsidR="00191BDF" w:rsidRPr="00191BDF" w:rsidRDefault="00191BDF" w:rsidP="00191BDF">
      <w:pPr>
        <w:pStyle w:val="Luettelokappale"/>
        <w:numPr>
          <w:ilvl w:val="0"/>
          <w:numId w:val="24"/>
        </w:numPr>
      </w:pPr>
      <w:r w:rsidRPr="00191BDF">
        <w:t xml:space="preserve">kaikki projektisuunnitelmat ja raportit käsitellään kokouksissa </w:t>
      </w:r>
      <w:r w:rsidRPr="00E021AF">
        <w:rPr>
          <w:b/>
          <w:bCs/>
          <w:color w:val="FF0000"/>
        </w:rPr>
        <w:t>ennen niiden hyväksymistä/toteuttamista</w:t>
      </w:r>
      <w:r w:rsidRPr="00E021AF">
        <w:rPr>
          <w:color w:val="FF0000"/>
        </w:rPr>
        <w:t xml:space="preserve"> </w:t>
      </w:r>
    </w:p>
    <w:p w14:paraId="719738FE" w14:textId="77777777" w:rsidR="00191BDF" w:rsidRDefault="00191BDF"/>
    <w:p w14:paraId="517268A0" w14:textId="77777777" w:rsidR="003643D7" w:rsidRPr="002944EF" w:rsidRDefault="003643D7">
      <w:r w:rsidRPr="002944EF">
        <w:t>Puheenjohtaja</w:t>
      </w:r>
    </w:p>
    <w:p w14:paraId="2D24A1CF" w14:textId="77777777" w:rsidR="00B02A7F" w:rsidRPr="002944EF" w:rsidRDefault="00CB6D21" w:rsidP="00B02A7F">
      <w:pPr>
        <w:pStyle w:val="Luettelokappale"/>
        <w:numPr>
          <w:ilvl w:val="0"/>
          <w:numId w:val="16"/>
        </w:numPr>
      </w:pPr>
      <w:r w:rsidRPr="002944EF">
        <w:t>kutsuu kokoukset koolle, laatii esityslista</w:t>
      </w:r>
      <w:r w:rsidR="00B90D85" w:rsidRPr="002944EF">
        <w:t>n</w:t>
      </w:r>
      <w:r w:rsidRPr="002944EF">
        <w:t xml:space="preserve">, johtaa puhetta, </w:t>
      </w:r>
      <w:r w:rsidR="00B02A7F" w:rsidRPr="002944EF">
        <w:t>ohjaa hallituksen toimintaa</w:t>
      </w:r>
    </w:p>
    <w:p w14:paraId="71605A50" w14:textId="77777777" w:rsidR="00B02A7F" w:rsidRPr="002944EF" w:rsidRDefault="00B02A7F" w:rsidP="00B02A7F">
      <w:pPr>
        <w:pStyle w:val="Luettelokappale"/>
        <w:numPr>
          <w:ilvl w:val="0"/>
          <w:numId w:val="16"/>
        </w:numPr>
      </w:pPr>
      <w:r w:rsidRPr="002944EF">
        <w:t>vuosikokouksen hallitukselle antamien raamien puitteissa toimiminen (toimintasuunnitelma, budjetti)</w:t>
      </w:r>
    </w:p>
    <w:p w14:paraId="1875A048" w14:textId="77777777" w:rsidR="00CB6D21" w:rsidRPr="002944EF" w:rsidRDefault="00CB6D21" w:rsidP="00B02A7F">
      <w:pPr>
        <w:pStyle w:val="Luettelokappale"/>
        <w:numPr>
          <w:ilvl w:val="0"/>
          <w:numId w:val="16"/>
        </w:numPr>
      </w:pPr>
      <w:r w:rsidRPr="002944EF">
        <w:t xml:space="preserve">yhteydet </w:t>
      </w:r>
      <w:r w:rsidR="001B7877" w:rsidRPr="002944EF">
        <w:t>alueeseen (ESRA) ja liittoon (SRL)</w:t>
      </w:r>
    </w:p>
    <w:p w14:paraId="7392AF50" w14:textId="77777777" w:rsidR="001B7877" w:rsidRPr="002944EF" w:rsidRDefault="001B7877" w:rsidP="00B02A7F">
      <w:pPr>
        <w:pStyle w:val="Luettelokappale"/>
        <w:numPr>
          <w:ilvl w:val="0"/>
          <w:numId w:val="16"/>
        </w:numPr>
      </w:pPr>
      <w:r w:rsidRPr="002944EF">
        <w:t>yhteydet kaupunkiin, Ri Raviseuraan ja muihin tärkeihin sidosryhmiin</w:t>
      </w:r>
    </w:p>
    <w:p w14:paraId="5D5C8300" w14:textId="77777777" w:rsidR="003643D7" w:rsidRPr="002944EF" w:rsidRDefault="003643D7"/>
    <w:p w14:paraId="411A896A" w14:textId="77777777" w:rsidR="003643D7" w:rsidRPr="002944EF" w:rsidRDefault="003643D7">
      <w:r w:rsidRPr="002944EF">
        <w:t>Varapuheenjohtaja</w:t>
      </w:r>
    </w:p>
    <w:p w14:paraId="32168F5C" w14:textId="77777777" w:rsidR="00541F88" w:rsidRPr="002944EF" w:rsidRDefault="00541F88" w:rsidP="00541F88">
      <w:pPr>
        <w:pStyle w:val="Luettelokappale"/>
        <w:numPr>
          <w:ilvl w:val="0"/>
          <w:numId w:val="14"/>
        </w:numPr>
      </w:pPr>
      <w:r w:rsidRPr="002944EF">
        <w:t>puheenjohtajan ollessa estynyt hoitamaan tehtäviään toimii pj:n sijaisena</w:t>
      </w:r>
    </w:p>
    <w:p w14:paraId="26868CD2" w14:textId="2078F8B0" w:rsidR="00541F88" w:rsidRDefault="00541F88" w:rsidP="00541F88">
      <w:pPr>
        <w:pStyle w:val="Luettelokappale"/>
        <w:numPr>
          <w:ilvl w:val="0"/>
          <w:numId w:val="14"/>
        </w:numPr>
      </w:pPr>
      <w:r w:rsidRPr="002944EF">
        <w:t>puheenjohtajan jakamat pj-tehtäviin kuuluvat asiat</w:t>
      </w:r>
      <w:r w:rsidR="00E021AF">
        <w:t xml:space="preserve"> </w:t>
      </w:r>
    </w:p>
    <w:p w14:paraId="5BE93D65" w14:textId="02B731C0" w:rsidR="00E021AF" w:rsidRPr="00E021AF" w:rsidRDefault="00E021AF" w:rsidP="00E021AF">
      <w:pPr>
        <w:pStyle w:val="Luettelokappale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hankerahat ja erilaiset avustusmuodot, kuten säätiöt</w:t>
      </w:r>
    </w:p>
    <w:p w14:paraId="12D52A4F" w14:textId="77777777" w:rsidR="003643D7" w:rsidRPr="002944EF" w:rsidRDefault="003643D7"/>
    <w:p w14:paraId="16C4E042" w14:textId="77777777" w:rsidR="003643D7" w:rsidRPr="002944EF" w:rsidRDefault="003643D7">
      <w:r w:rsidRPr="002944EF">
        <w:t>Sihteeri</w:t>
      </w:r>
    </w:p>
    <w:p w14:paraId="19DC095D" w14:textId="77777777" w:rsidR="00541F88" w:rsidRPr="002944EF" w:rsidRDefault="00541F88" w:rsidP="00541F88">
      <w:pPr>
        <w:pStyle w:val="Luettelokappale"/>
        <w:numPr>
          <w:ilvl w:val="0"/>
          <w:numId w:val="15"/>
        </w:numPr>
      </w:pPr>
      <w:r w:rsidRPr="002944EF">
        <w:t>pöytäkirjan laatiminen</w:t>
      </w:r>
    </w:p>
    <w:p w14:paraId="295FEFE8" w14:textId="77777777" w:rsidR="00541F88" w:rsidRPr="002944EF" w:rsidRDefault="00541F88" w:rsidP="00541F88">
      <w:pPr>
        <w:pStyle w:val="Luettelokappale"/>
        <w:numPr>
          <w:ilvl w:val="0"/>
          <w:numId w:val="15"/>
        </w:numPr>
      </w:pPr>
      <w:r w:rsidRPr="002944EF">
        <w:t>erilaisten muistioiden, pöytäkirjan otteiden ym. tekeminen</w:t>
      </w:r>
    </w:p>
    <w:p w14:paraId="608356D2" w14:textId="77777777" w:rsidR="00CB6D21" w:rsidRPr="00005A0F" w:rsidRDefault="00CB6D21" w:rsidP="00541F88">
      <w:pPr>
        <w:pStyle w:val="Luettelokappale"/>
        <w:numPr>
          <w:ilvl w:val="0"/>
          <w:numId w:val="15"/>
        </w:numPr>
        <w:rPr>
          <w:b/>
          <w:bCs/>
          <w:i/>
          <w:iCs/>
        </w:rPr>
      </w:pPr>
      <w:r w:rsidRPr="00005A0F">
        <w:rPr>
          <w:b/>
          <w:bCs/>
          <w:i/>
          <w:iCs/>
        </w:rPr>
        <w:t>arkistointi</w:t>
      </w:r>
    </w:p>
    <w:p w14:paraId="29A69154" w14:textId="77777777" w:rsidR="00CB6D21" w:rsidRPr="002944EF" w:rsidRDefault="00B90D85" w:rsidP="00541F88">
      <w:pPr>
        <w:pStyle w:val="Luettelokappale"/>
        <w:numPr>
          <w:ilvl w:val="0"/>
          <w:numId w:val="15"/>
        </w:numPr>
      </w:pPr>
      <w:r w:rsidRPr="002944EF">
        <w:t xml:space="preserve">hallituksen </w:t>
      </w:r>
      <w:r w:rsidR="00CB6D21" w:rsidRPr="002944EF">
        <w:t>sisäinen tiedotus</w:t>
      </w:r>
      <w:r w:rsidR="001B7877" w:rsidRPr="002944EF">
        <w:t xml:space="preserve"> </w:t>
      </w:r>
    </w:p>
    <w:p w14:paraId="76221197" w14:textId="77777777" w:rsidR="003643D7" w:rsidRPr="002944EF" w:rsidRDefault="003643D7"/>
    <w:p w14:paraId="1409B20A" w14:textId="77777777" w:rsidR="003643D7" w:rsidRPr="002944EF" w:rsidRDefault="003643D7">
      <w:r w:rsidRPr="002944EF">
        <w:t>Rahastonhoitaja</w:t>
      </w:r>
    </w:p>
    <w:p w14:paraId="52FFD790" w14:textId="77777777" w:rsidR="00541F88" w:rsidRPr="002944EF" w:rsidRDefault="00CB6D21" w:rsidP="00541F88">
      <w:pPr>
        <w:pStyle w:val="Luettelokappale"/>
        <w:numPr>
          <w:ilvl w:val="0"/>
          <w:numId w:val="12"/>
        </w:numPr>
      </w:pPr>
      <w:r w:rsidRPr="002944EF">
        <w:t xml:space="preserve">laskujen maksu </w:t>
      </w:r>
    </w:p>
    <w:p w14:paraId="3BFD966A" w14:textId="77777777" w:rsidR="00B02A7F" w:rsidRPr="002944EF" w:rsidRDefault="00541F88" w:rsidP="00541F88">
      <w:pPr>
        <w:pStyle w:val="Luettelokappale"/>
        <w:numPr>
          <w:ilvl w:val="0"/>
          <w:numId w:val="12"/>
        </w:numPr>
      </w:pPr>
      <w:r w:rsidRPr="002944EF">
        <w:t>laskuttaminen ja maksujen seuranta</w:t>
      </w:r>
    </w:p>
    <w:p w14:paraId="0A8037F4" w14:textId="77777777" w:rsidR="00541F88" w:rsidRPr="002944EF" w:rsidRDefault="00541F88" w:rsidP="00541F88">
      <w:pPr>
        <w:pStyle w:val="Luettelokappale"/>
        <w:numPr>
          <w:ilvl w:val="0"/>
          <w:numId w:val="12"/>
        </w:numPr>
      </w:pPr>
      <w:r w:rsidRPr="002944EF">
        <w:t>yhteys kirjanpitäjään</w:t>
      </w:r>
    </w:p>
    <w:p w14:paraId="73EF3E24" w14:textId="77777777" w:rsidR="003643D7" w:rsidRPr="002944EF" w:rsidRDefault="003643D7" w:rsidP="003643D7">
      <w:pPr>
        <w:ind w:left="1304"/>
      </w:pPr>
    </w:p>
    <w:p w14:paraId="3C2FD541" w14:textId="77777777" w:rsidR="003E1741" w:rsidRPr="002944EF" w:rsidRDefault="003E1741" w:rsidP="003643D7">
      <w:r w:rsidRPr="002944EF">
        <w:t>Jäsensihteeri</w:t>
      </w:r>
    </w:p>
    <w:p w14:paraId="1214E0EE" w14:textId="77777777" w:rsidR="003E1741" w:rsidRPr="002944EF" w:rsidRDefault="003E1741" w:rsidP="003E1741">
      <w:pPr>
        <w:pStyle w:val="Luettelokappale"/>
        <w:numPr>
          <w:ilvl w:val="0"/>
          <w:numId w:val="20"/>
        </w:numPr>
      </w:pPr>
      <w:r w:rsidRPr="002944EF">
        <w:t xml:space="preserve">vastaa </w:t>
      </w:r>
      <w:r w:rsidR="009E2ED7">
        <w:t>jäsen</w:t>
      </w:r>
      <w:r w:rsidRPr="002944EF">
        <w:t>rekisteristä ja sen muutoksista</w:t>
      </w:r>
      <w:r w:rsidR="006B125C">
        <w:t xml:space="preserve"> sekä informoi niistä muuta hallitusta</w:t>
      </w:r>
    </w:p>
    <w:p w14:paraId="4605B46C" w14:textId="77777777" w:rsidR="003E1741" w:rsidRPr="002944EF" w:rsidRDefault="003E1741" w:rsidP="003E1741">
      <w:pPr>
        <w:pStyle w:val="Luettelokappale"/>
        <w:numPr>
          <w:ilvl w:val="0"/>
          <w:numId w:val="20"/>
        </w:numPr>
      </w:pPr>
      <w:r w:rsidRPr="002944EF">
        <w:t>päivittää rekisteri</w:t>
      </w:r>
      <w:r w:rsidR="00B90D85" w:rsidRPr="002944EF">
        <w:t>i</w:t>
      </w:r>
      <w:r w:rsidRPr="002944EF">
        <w:t>n jäsenmaksujen hinnat ja seuran hallinnon tiedot</w:t>
      </w:r>
    </w:p>
    <w:p w14:paraId="63E76248" w14:textId="3FFC5D67" w:rsidR="003E1741" w:rsidRPr="002944EF" w:rsidRDefault="003E1741" w:rsidP="003E1741">
      <w:pPr>
        <w:pStyle w:val="Luettelokappale"/>
        <w:numPr>
          <w:ilvl w:val="0"/>
          <w:numId w:val="20"/>
        </w:numPr>
      </w:pPr>
      <w:r w:rsidRPr="002944EF">
        <w:t>päivittää rekisteriin uudet</w:t>
      </w:r>
      <w:r w:rsidR="00E021AF">
        <w:t xml:space="preserve"> ja eronneet</w:t>
      </w:r>
      <w:r w:rsidRPr="002944EF">
        <w:t xml:space="preserve"> jäsenet </w:t>
      </w:r>
      <w:r w:rsidR="00E021AF">
        <w:t>sekä</w:t>
      </w:r>
      <w:r w:rsidRPr="002944EF">
        <w:t xml:space="preserve"> muuttuneet jäsentiedot</w:t>
      </w:r>
    </w:p>
    <w:p w14:paraId="5AA1A789" w14:textId="63B17390" w:rsidR="003E1741" w:rsidRPr="002944EF" w:rsidRDefault="003E1741" w:rsidP="003E1741">
      <w:pPr>
        <w:pStyle w:val="Luettelokappale"/>
      </w:pPr>
    </w:p>
    <w:p w14:paraId="06A517C7" w14:textId="77777777" w:rsidR="00DC28C4" w:rsidRPr="002944EF" w:rsidRDefault="00DC28C4" w:rsidP="00DC28C4">
      <w:r w:rsidRPr="002944EF">
        <w:t>Tiedot</w:t>
      </w:r>
      <w:r w:rsidR="004533C2">
        <w:t>taja/tiedot</w:t>
      </w:r>
      <w:r w:rsidRPr="002944EF">
        <w:t>us</w:t>
      </w:r>
      <w:r w:rsidR="00B90D85" w:rsidRPr="002944EF">
        <w:t>vastaava</w:t>
      </w:r>
      <w:r w:rsidRPr="002944EF">
        <w:t xml:space="preserve"> (sisäinen </w:t>
      </w:r>
      <w:r w:rsidR="00B90D85" w:rsidRPr="002944EF">
        <w:t>/</w:t>
      </w:r>
      <w:r w:rsidRPr="002944EF">
        <w:t xml:space="preserve"> ulkoinen, myös netti</w:t>
      </w:r>
      <w:r w:rsidR="009E2ED7">
        <w:t xml:space="preserve"> ja some</w:t>
      </w:r>
      <w:r w:rsidRPr="002944EF">
        <w:t>)</w:t>
      </w:r>
    </w:p>
    <w:p w14:paraId="068DDB14" w14:textId="77777777" w:rsidR="00DC28C4" w:rsidRPr="002944EF" w:rsidRDefault="00DC28C4" w:rsidP="00DC28C4">
      <w:pPr>
        <w:pStyle w:val="Luettelokappale"/>
        <w:numPr>
          <w:ilvl w:val="0"/>
          <w:numId w:val="11"/>
        </w:numPr>
      </w:pPr>
      <w:r w:rsidRPr="00005A0F">
        <w:rPr>
          <w:b/>
          <w:bCs/>
          <w:i/>
          <w:iCs/>
        </w:rPr>
        <w:t>jäsentiedotteiden</w:t>
      </w:r>
      <w:r w:rsidRPr="002944EF">
        <w:t xml:space="preserve"> ja sähköisten tiedotteiden laatiminen </w:t>
      </w:r>
    </w:p>
    <w:p w14:paraId="0B1A4112" w14:textId="77777777" w:rsidR="00BD7C2D" w:rsidRPr="00BD7C2D" w:rsidRDefault="00BD7C2D" w:rsidP="00BD7C2D">
      <w:pPr>
        <w:pStyle w:val="Luettelokappale"/>
        <w:numPr>
          <w:ilvl w:val="0"/>
          <w:numId w:val="11"/>
        </w:numPr>
      </w:pPr>
      <w:r w:rsidRPr="00BD7C2D">
        <w:t xml:space="preserve">nettisivujen päivittäminen </w:t>
      </w:r>
    </w:p>
    <w:p w14:paraId="093F08DD" w14:textId="77777777" w:rsidR="00DC28C4" w:rsidRPr="002944EF" w:rsidRDefault="00DC28C4" w:rsidP="00DC28C4">
      <w:pPr>
        <w:pStyle w:val="Luettelokappale"/>
        <w:numPr>
          <w:ilvl w:val="0"/>
          <w:numId w:val="11"/>
        </w:numPr>
      </w:pPr>
      <w:r w:rsidRPr="002944EF">
        <w:t xml:space="preserve">Facebookin päivittäminen ja seuranta </w:t>
      </w:r>
    </w:p>
    <w:p w14:paraId="5243B809" w14:textId="77777777" w:rsidR="00DC28C4" w:rsidRPr="002944EF" w:rsidRDefault="00DC28C4" w:rsidP="00DC28C4">
      <w:pPr>
        <w:pStyle w:val="Luettelokappale"/>
        <w:numPr>
          <w:ilvl w:val="0"/>
          <w:numId w:val="11"/>
        </w:numPr>
      </w:pPr>
      <w:r w:rsidRPr="002944EF">
        <w:t>eri tiedotuskeinojen kehittäminen ja arviointi</w:t>
      </w:r>
    </w:p>
    <w:p w14:paraId="0AF8227D" w14:textId="77777777" w:rsidR="00DC28C4" w:rsidRPr="002944EF" w:rsidRDefault="00DC28C4" w:rsidP="00DC28C4"/>
    <w:p w14:paraId="6C4FDA7E" w14:textId="77777777" w:rsidR="003643D7" w:rsidRPr="002944EF" w:rsidRDefault="00F65CCD" w:rsidP="003643D7">
      <w:r w:rsidRPr="002944EF">
        <w:t>K</w:t>
      </w:r>
      <w:r w:rsidR="003643D7" w:rsidRPr="002944EF">
        <w:t>i</w:t>
      </w:r>
      <w:r w:rsidR="001B7877" w:rsidRPr="002944EF">
        <w:t>lpailu</w:t>
      </w:r>
      <w:r w:rsidR="003643D7" w:rsidRPr="002944EF">
        <w:t xml:space="preserve">vastaava </w:t>
      </w:r>
      <w:r w:rsidR="000676BC" w:rsidRPr="002944EF">
        <w:t xml:space="preserve"> </w:t>
      </w:r>
    </w:p>
    <w:p w14:paraId="4E7DFFBF" w14:textId="77777777" w:rsidR="003643D7" w:rsidRPr="002944EF" w:rsidRDefault="001B7877" w:rsidP="00290A8C">
      <w:pPr>
        <w:pStyle w:val="Luettelokappale"/>
        <w:numPr>
          <w:ilvl w:val="0"/>
          <w:numId w:val="8"/>
        </w:numPr>
      </w:pPr>
      <w:r w:rsidRPr="002944EF">
        <w:t>seura</w:t>
      </w:r>
      <w:r w:rsidR="00290A8C" w:rsidRPr="002944EF">
        <w:t xml:space="preserve">n kilpailukalenterin </w:t>
      </w:r>
      <w:r w:rsidR="000676BC" w:rsidRPr="002944EF">
        <w:t>suunnittelu</w:t>
      </w:r>
    </w:p>
    <w:p w14:paraId="52C9127C" w14:textId="77777777" w:rsidR="00290A8C" w:rsidRPr="002944EF" w:rsidRDefault="00290A8C" w:rsidP="00290A8C">
      <w:pPr>
        <w:pStyle w:val="Luettelokappale"/>
        <w:numPr>
          <w:ilvl w:val="0"/>
          <w:numId w:val="8"/>
        </w:numPr>
      </w:pPr>
      <w:r w:rsidRPr="002944EF">
        <w:t>kilpailukutsu</w:t>
      </w:r>
      <w:r w:rsidR="00CB6D21" w:rsidRPr="002944EF">
        <w:t>je</w:t>
      </w:r>
      <w:r w:rsidRPr="002944EF">
        <w:t xml:space="preserve">n </w:t>
      </w:r>
      <w:r w:rsidR="000676BC" w:rsidRPr="002944EF">
        <w:t>laadinta</w:t>
      </w:r>
    </w:p>
    <w:p w14:paraId="06D6FF8F" w14:textId="77777777" w:rsidR="000676BC" w:rsidRPr="002944EF" w:rsidRDefault="000676BC" w:rsidP="00290A8C">
      <w:pPr>
        <w:pStyle w:val="Luettelokappale"/>
        <w:numPr>
          <w:ilvl w:val="0"/>
          <w:numId w:val="8"/>
        </w:numPr>
      </w:pPr>
      <w:r w:rsidRPr="002944EF">
        <w:t xml:space="preserve">vastaa seuran kilpailuista ja niiden tiedoista </w:t>
      </w:r>
      <w:proofErr w:type="spellStart"/>
      <w:r w:rsidRPr="002944EF">
        <w:t>KIPAssa</w:t>
      </w:r>
      <w:proofErr w:type="spellEnd"/>
    </w:p>
    <w:p w14:paraId="0116C2A1" w14:textId="77777777" w:rsidR="00DC28C4" w:rsidRPr="002944EF" w:rsidRDefault="00DC28C4" w:rsidP="00290A8C">
      <w:pPr>
        <w:pStyle w:val="Luettelokappale"/>
        <w:numPr>
          <w:ilvl w:val="0"/>
          <w:numId w:val="8"/>
        </w:numPr>
      </w:pPr>
      <w:r w:rsidRPr="002944EF">
        <w:t>vastaa kilpailujen virallisten toimihenkilöiden hankinnasta</w:t>
      </w:r>
    </w:p>
    <w:p w14:paraId="61355E5F" w14:textId="77777777" w:rsidR="00DC28C4" w:rsidRPr="002944EF" w:rsidRDefault="00DC28C4" w:rsidP="00290A8C">
      <w:pPr>
        <w:pStyle w:val="Luettelokappale"/>
        <w:numPr>
          <w:ilvl w:val="0"/>
          <w:numId w:val="8"/>
        </w:numPr>
      </w:pPr>
      <w:r w:rsidRPr="002944EF">
        <w:t>hoitaa tarvittavat luvat ja ilmoitukset</w:t>
      </w:r>
    </w:p>
    <w:p w14:paraId="57725214" w14:textId="77777777" w:rsidR="000676BC" w:rsidRPr="002944EF" w:rsidRDefault="000676BC" w:rsidP="00290A8C">
      <w:pPr>
        <w:pStyle w:val="Luettelokappale"/>
        <w:numPr>
          <w:ilvl w:val="0"/>
          <w:numId w:val="8"/>
        </w:numPr>
      </w:pPr>
      <w:r w:rsidRPr="002944EF">
        <w:t>kilpailuilmoittautumiset, lähtölistat ja tulokset</w:t>
      </w:r>
    </w:p>
    <w:p w14:paraId="57C3C053" w14:textId="77777777" w:rsidR="00290A8C" w:rsidRPr="002944EF" w:rsidRDefault="00290A8C" w:rsidP="00290A8C">
      <w:pPr>
        <w:pStyle w:val="Luettelokappale"/>
        <w:numPr>
          <w:ilvl w:val="0"/>
          <w:numId w:val="8"/>
        </w:numPr>
      </w:pPr>
      <w:r w:rsidRPr="002944EF">
        <w:t>neuvonta kilpailu</w:t>
      </w:r>
      <w:r w:rsidR="000676BC" w:rsidRPr="002944EF">
        <w:t>toimintaa</w:t>
      </w:r>
      <w:r w:rsidRPr="002944EF">
        <w:t>n liittyen</w:t>
      </w:r>
    </w:p>
    <w:p w14:paraId="0BB6220C" w14:textId="77777777" w:rsidR="003643D7" w:rsidRPr="002944EF" w:rsidRDefault="003643D7" w:rsidP="003643D7"/>
    <w:p w14:paraId="6544DD6E" w14:textId="77777777" w:rsidR="00BD7C2D" w:rsidRDefault="00BD7C2D" w:rsidP="003643D7">
      <w:r>
        <w:t>Turvallisuusvastaava</w:t>
      </w:r>
    </w:p>
    <w:p w14:paraId="1DEFB235" w14:textId="77777777" w:rsidR="00BD7C2D" w:rsidRDefault="00BD7C2D" w:rsidP="00BD7C2D">
      <w:pPr>
        <w:pStyle w:val="Luettelokappale"/>
        <w:numPr>
          <w:ilvl w:val="0"/>
          <w:numId w:val="25"/>
        </w:numPr>
      </w:pPr>
      <w:r>
        <w:t>seuran turvallisuusdokumenteista ja –välineistä huolehtiminen ja niiden päivittäminen tarvittaessa</w:t>
      </w:r>
    </w:p>
    <w:p w14:paraId="0F946EA7" w14:textId="77777777" w:rsidR="00DC28C4" w:rsidRPr="002944EF" w:rsidRDefault="00DC28C4" w:rsidP="003643D7">
      <w:r w:rsidRPr="002944EF">
        <w:lastRenderedPageBreak/>
        <w:t xml:space="preserve">Buffettivastaava </w:t>
      </w:r>
    </w:p>
    <w:p w14:paraId="4C65B683" w14:textId="77777777" w:rsidR="00DC28C4" w:rsidRPr="002944EF" w:rsidRDefault="00B90D85" w:rsidP="00DC28C4">
      <w:pPr>
        <w:pStyle w:val="Luettelokappale"/>
        <w:numPr>
          <w:ilvl w:val="0"/>
          <w:numId w:val="21"/>
        </w:numPr>
      </w:pPr>
      <w:r w:rsidRPr="002944EF">
        <w:t>vastaa keittiön toiminnasta kaikissa seuran tapahtumissa</w:t>
      </w:r>
    </w:p>
    <w:p w14:paraId="7517A21E" w14:textId="77777777" w:rsidR="00B90D85" w:rsidRPr="002944EF" w:rsidRDefault="00B90D85" w:rsidP="00DC28C4">
      <w:pPr>
        <w:pStyle w:val="Luettelokappale"/>
        <w:numPr>
          <w:ilvl w:val="0"/>
          <w:numId w:val="21"/>
        </w:numPr>
      </w:pPr>
      <w:r w:rsidRPr="002944EF">
        <w:t>suunnittelee kilpailuiden ja muiden tapahtumien ruoka- ja kahvitarjoilut</w:t>
      </w:r>
      <w:r w:rsidR="009E2ED7">
        <w:t xml:space="preserve"> unohtamatta budjettia</w:t>
      </w:r>
    </w:p>
    <w:p w14:paraId="26B353A2" w14:textId="77777777" w:rsidR="00B90D85" w:rsidRPr="002944EF" w:rsidRDefault="00B90D85" w:rsidP="00DC28C4">
      <w:pPr>
        <w:pStyle w:val="Luettelokappale"/>
        <w:numPr>
          <w:ilvl w:val="0"/>
          <w:numId w:val="21"/>
        </w:numPr>
      </w:pPr>
      <w:r w:rsidRPr="002944EF">
        <w:t xml:space="preserve">vastaa niiden hankinnoista ja tapahtumapaikalle kuljetuksesta </w:t>
      </w:r>
    </w:p>
    <w:p w14:paraId="489C35B5" w14:textId="294AFD85" w:rsidR="00B90D85" w:rsidRPr="002944EF" w:rsidRDefault="00005A0F" w:rsidP="00DC28C4">
      <w:pPr>
        <w:pStyle w:val="Luettelokappale"/>
        <w:numPr>
          <w:ilvl w:val="0"/>
          <w:numId w:val="21"/>
        </w:numPr>
      </w:pPr>
      <w:r>
        <w:t>(</w:t>
      </w:r>
      <w:r w:rsidR="00B90D85" w:rsidRPr="002944EF">
        <w:t>hoitaa tarvittavat luvat ja ilmoitukset</w:t>
      </w:r>
      <w:r>
        <w:t>)</w:t>
      </w:r>
    </w:p>
    <w:p w14:paraId="2BC54203" w14:textId="77777777" w:rsidR="00DC28C4" w:rsidRPr="002944EF" w:rsidRDefault="00DC28C4" w:rsidP="003643D7"/>
    <w:p w14:paraId="49823E16" w14:textId="77777777" w:rsidR="003643D7" w:rsidRPr="002944EF" w:rsidRDefault="003643D7" w:rsidP="003643D7">
      <w:r w:rsidRPr="002944EF">
        <w:t>Nuorisovastaava</w:t>
      </w:r>
    </w:p>
    <w:p w14:paraId="2494B965" w14:textId="77777777" w:rsidR="00290A8C" w:rsidRPr="002944EF" w:rsidRDefault="00290A8C" w:rsidP="00290A8C">
      <w:pPr>
        <w:pStyle w:val="Luettelokappale"/>
        <w:numPr>
          <w:ilvl w:val="0"/>
          <w:numId w:val="10"/>
        </w:numPr>
      </w:pPr>
      <w:r w:rsidRPr="002944EF">
        <w:t>nuorisotapahtumien koordinointi ja suunnittelu</w:t>
      </w:r>
    </w:p>
    <w:p w14:paraId="789924A4" w14:textId="77777777" w:rsidR="00290A8C" w:rsidRPr="002944EF" w:rsidRDefault="00290A8C" w:rsidP="00290A8C">
      <w:pPr>
        <w:pStyle w:val="Luettelokappale"/>
        <w:numPr>
          <w:ilvl w:val="0"/>
          <w:numId w:val="10"/>
        </w:numPr>
      </w:pPr>
      <w:r w:rsidRPr="002944EF">
        <w:t xml:space="preserve">yhteyshenkilö </w:t>
      </w:r>
      <w:r w:rsidR="000676BC" w:rsidRPr="002944EF">
        <w:t>hallituksen ja</w:t>
      </w:r>
      <w:r w:rsidRPr="002944EF">
        <w:t xml:space="preserve"> nuoriso</w:t>
      </w:r>
      <w:r w:rsidR="000676BC" w:rsidRPr="002944EF">
        <w:t>jaoston välillä, myös mahdolliset</w:t>
      </w:r>
      <w:r w:rsidR="009E2ED7">
        <w:t xml:space="preserve"> erilliset</w:t>
      </w:r>
      <w:r w:rsidR="000676BC" w:rsidRPr="002944EF">
        <w:t xml:space="preserve"> junnukerhot</w:t>
      </w:r>
    </w:p>
    <w:p w14:paraId="261F9653" w14:textId="77777777" w:rsidR="003643D7" w:rsidRPr="002944EF" w:rsidRDefault="003643D7" w:rsidP="003643D7"/>
    <w:p w14:paraId="24D6B39D" w14:textId="77777777" w:rsidR="0049070D" w:rsidRPr="002944EF" w:rsidRDefault="0049070D" w:rsidP="0049070D">
      <w:r w:rsidRPr="002944EF">
        <w:t>Harraste- ja tallivastaava</w:t>
      </w:r>
    </w:p>
    <w:p w14:paraId="5BB5501F" w14:textId="77777777" w:rsidR="0049070D" w:rsidRPr="002944EF" w:rsidRDefault="0049070D" w:rsidP="0049070D">
      <w:pPr>
        <w:pStyle w:val="Luettelokappale"/>
        <w:numPr>
          <w:ilvl w:val="0"/>
          <w:numId w:val="17"/>
        </w:numPr>
      </w:pPr>
      <w:r w:rsidRPr="002944EF">
        <w:t>kartoittaa seurassa olevaa harrastajille suunnattua tarjontaa</w:t>
      </w:r>
    </w:p>
    <w:p w14:paraId="55CF970B" w14:textId="77777777" w:rsidR="0049070D" w:rsidRPr="002944EF" w:rsidRDefault="0049070D" w:rsidP="0049070D">
      <w:pPr>
        <w:pStyle w:val="Luettelokappale"/>
        <w:numPr>
          <w:ilvl w:val="0"/>
          <w:numId w:val="17"/>
        </w:numPr>
      </w:pPr>
      <w:r w:rsidRPr="002944EF">
        <w:t xml:space="preserve">aktivoi harrastajia mukaan </w:t>
      </w:r>
      <w:proofErr w:type="spellStart"/>
      <w:r w:rsidRPr="002944EF">
        <w:t>Ri-Ra:n</w:t>
      </w:r>
      <w:proofErr w:type="spellEnd"/>
      <w:r w:rsidRPr="002944EF">
        <w:t xml:space="preserve"> toimintaan (mm. koulutukset)</w:t>
      </w:r>
    </w:p>
    <w:p w14:paraId="17E25C69" w14:textId="77777777" w:rsidR="0049070D" w:rsidRPr="002944EF" w:rsidRDefault="0049070D" w:rsidP="0049070D">
      <w:pPr>
        <w:pStyle w:val="Luettelokappale"/>
        <w:numPr>
          <w:ilvl w:val="0"/>
          <w:numId w:val="17"/>
        </w:numPr>
      </w:pPr>
      <w:r w:rsidRPr="002944EF">
        <w:t>yhteyslinkki seuran ja tallien välillä</w:t>
      </w:r>
    </w:p>
    <w:p w14:paraId="61FFF2B2" w14:textId="77777777" w:rsidR="0049070D" w:rsidRPr="002944EF" w:rsidRDefault="0049070D" w:rsidP="0049070D"/>
    <w:p w14:paraId="330E8C9A" w14:textId="77777777" w:rsidR="003643D7" w:rsidRPr="002944EF" w:rsidRDefault="003643D7" w:rsidP="003643D7">
      <w:r w:rsidRPr="002944EF">
        <w:t>Koulutusvastaava</w:t>
      </w:r>
    </w:p>
    <w:p w14:paraId="5034C60A" w14:textId="77777777" w:rsidR="00EB4A1E" w:rsidRPr="002944EF" w:rsidRDefault="00EB4A1E" w:rsidP="00EB4A1E">
      <w:pPr>
        <w:pStyle w:val="Luettelokappale"/>
        <w:numPr>
          <w:ilvl w:val="0"/>
          <w:numId w:val="18"/>
        </w:numPr>
      </w:pPr>
      <w:r w:rsidRPr="002944EF">
        <w:t>koulutusten tarpeen kartoittaminen</w:t>
      </w:r>
      <w:r w:rsidR="000676BC" w:rsidRPr="002944EF">
        <w:t>, esim. kilpailuiden toimihenkilöiden osalta</w:t>
      </w:r>
    </w:p>
    <w:p w14:paraId="139E3C29" w14:textId="77777777" w:rsidR="00EB4A1E" w:rsidRPr="002944EF" w:rsidRDefault="00EB4A1E" w:rsidP="00EB4A1E">
      <w:pPr>
        <w:pStyle w:val="Luettelokappale"/>
        <w:numPr>
          <w:ilvl w:val="0"/>
          <w:numId w:val="18"/>
        </w:numPr>
      </w:pPr>
      <w:r w:rsidRPr="002944EF">
        <w:t>koulutusten seuranta: mitä, missä, milloin, kuka jne.</w:t>
      </w:r>
    </w:p>
    <w:p w14:paraId="3876B228" w14:textId="77777777" w:rsidR="003643D7" w:rsidRPr="002944EF" w:rsidRDefault="003643D7" w:rsidP="003643D7"/>
    <w:p w14:paraId="3C9D8A63" w14:textId="77777777" w:rsidR="00A37242" w:rsidRPr="002944EF" w:rsidRDefault="00B84822" w:rsidP="00A37242">
      <w:pPr>
        <w:rPr>
          <w:rFonts w:asciiTheme="minorHAnsi" w:hAnsiTheme="minorHAnsi"/>
        </w:rPr>
      </w:pPr>
      <w:r w:rsidRPr="002944EF">
        <w:rPr>
          <w:rFonts w:asciiTheme="minorHAnsi" w:hAnsiTheme="minorHAnsi"/>
        </w:rPr>
        <w:t xml:space="preserve">Markkinointivastaava </w:t>
      </w:r>
      <w:r w:rsidR="00BD7C2D">
        <w:rPr>
          <w:rFonts w:asciiTheme="minorHAnsi" w:hAnsiTheme="minorHAnsi"/>
        </w:rPr>
        <w:t xml:space="preserve"> </w:t>
      </w:r>
    </w:p>
    <w:p w14:paraId="02D2DA5A" w14:textId="77777777" w:rsidR="00A37242" w:rsidRPr="00BD7C2D" w:rsidRDefault="00A37242" w:rsidP="00A37242">
      <w:pPr>
        <w:pStyle w:val="Luettelokappale"/>
        <w:numPr>
          <w:ilvl w:val="0"/>
          <w:numId w:val="11"/>
        </w:numPr>
        <w:rPr>
          <w:rFonts w:asciiTheme="minorHAnsi" w:hAnsiTheme="minorHAnsi"/>
        </w:rPr>
      </w:pPr>
      <w:r w:rsidRPr="00BD7C2D">
        <w:rPr>
          <w:rFonts w:asciiTheme="minorHAnsi" w:hAnsiTheme="minorHAnsi"/>
        </w:rPr>
        <w:t>”kerää ja ampuu kohteita”</w:t>
      </w:r>
      <w:r w:rsidR="00BD7C2D" w:rsidRPr="00BD7C2D">
        <w:rPr>
          <w:rFonts w:asciiTheme="minorHAnsi" w:hAnsiTheme="minorHAnsi"/>
        </w:rPr>
        <w:t xml:space="preserve">, </w:t>
      </w:r>
      <w:r w:rsidRPr="00BD7C2D">
        <w:rPr>
          <w:rFonts w:asciiTheme="minorHAnsi" w:hAnsiTheme="minorHAnsi"/>
        </w:rPr>
        <w:t xml:space="preserve">kohdentaa tapahtumia </w:t>
      </w:r>
    </w:p>
    <w:p w14:paraId="6E0F4EC3" w14:textId="77777777" w:rsidR="00A37242" w:rsidRPr="002944EF" w:rsidRDefault="00A37242" w:rsidP="00A37242">
      <w:pPr>
        <w:pStyle w:val="Luettelokappale"/>
        <w:numPr>
          <w:ilvl w:val="0"/>
          <w:numId w:val="11"/>
        </w:numPr>
        <w:rPr>
          <w:rFonts w:asciiTheme="minorHAnsi" w:hAnsiTheme="minorHAnsi"/>
        </w:rPr>
      </w:pPr>
      <w:r w:rsidRPr="002944EF">
        <w:rPr>
          <w:rFonts w:asciiTheme="minorHAnsi" w:hAnsiTheme="minorHAnsi"/>
        </w:rPr>
        <w:t>markkinoi</w:t>
      </w:r>
      <w:r w:rsidR="001424C9" w:rsidRPr="002944EF">
        <w:rPr>
          <w:rFonts w:asciiTheme="minorHAnsi" w:hAnsiTheme="minorHAnsi"/>
        </w:rPr>
        <w:t xml:space="preserve"> seuraa </w:t>
      </w:r>
    </w:p>
    <w:p w14:paraId="5C4D8527" w14:textId="3CECAE3C" w:rsidR="001424C9" w:rsidRDefault="001424C9" w:rsidP="00A37242">
      <w:pPr>
        <w:pStyle w:val="Luettelokappale"/>
        <w:numPr>
          <w:ilvl w:val="0"/>
          <w:numId w:val="11"/>
        </w:numPr>
        <w:rPr>
          <w:rFonts w:asciiTheme="minorHAnsi" w:hAnsiTheme="minorHAnsi"/>
        </w:rPr>
      </w:pPr>
      <w:r w:rsidRPr="002944EF">
        <w:rPr>
          <w:rFonts w:asciiTheme="minorHAnsi" w:hAnsiTheme="minorHAnsi"/>
        </w:rPr>
        <w:t xml:space="preserve">sponsorihankinnat </w:t>
      </w:r>
    </w:p>
    <w:p w14:paraId="24FA12BE" w14:textId="77777777" w:rsidR="001424C9" w:rsidRPr="002944EF" w:rsidRDefault="001424C9" w:rsidP="003643D7">
      <w:pPr>
        <w:rPr>
          <w:rFonts w:asciiTheme="minorHAnsi" w:hAnsiTheme="minorHAnsi"/>
        </w:rPr>
      </w:pPr>
    </w:p>
    <w:p w14:paraId="28ADDA3E" w14:textId="77777777" w:rsidR="003643D7" w:rsidRPr="002944EF" w:rsidRDefault="003643D7" w:rsidP="003643D7">
      <w:pPr>
        <w:rPr>
          <w:rFonts w:asciiTheme="minorHAnsi" w:hAnsiTheme="minorHAnsi"/>
        </w:rPr>
      </w:pPr>
      <w:r w:rsidRPr="002944EF">
        <w:rPr>
          <w:rFonts w:asciiTheme="minorHAnsi" w:hAnsiTheme="minorHAnsi"/>
        </w:rPr>
        <w:t>Materiaalivastaava</w:t>
      </w:r>
    </w:p>
    <w:p w14:paraId="309A407C" w14:textId="77777777" w:rsidR="00541F88" w:rsidRPr="002944EF" w:rsidRDefault="00541F88" w:rsidP="00541F88">
      <w:pPr>
        <w:pStyle w:val="Luettelokappale"/>
        <w:numPr>
          <w:ilvl w:val="0"/>
          <w:numId w:val="13"/>
        </w:numPr>
        <w:rPr>
          <w:rFonts w:asciiTheme="minorHAnsi" w:hAnsiTheme="minorHAnsi"/>
        </w:rPr>
      </w:pPr>
      <w:r w:rsidRPr="002944EF">
        <w:rPr>
          <w:rFonts w:asciiTheme="minorHAnsi" w:hAnsiTheme="minorHAnsi"/>
        </w:rPr>
        <w:t>tilanteen vaati</w:t>
      </w:r>
      <w:r w:rsidR="001424C9" w:rsidRPr="002944EF">
        <w:rPr>
          <w:rFonts w:asciiTheme="minorHAnsi" w:hAnsiTheme="minorHAnsi"/>
        </w:rPr>
        <w:t>mat</w:t>
      </w:r>
      <w:r w:rsidRPr="002944EF">
        <w:rPr>
          <w:rFonts w:asciiTheme="minorHAnsi" w:hAnsiTheme="minorHAnsi"/>
        </w:rPr>
        <w:t xml:space="preserve"> hankittavat</w:t>
      </w:r>
      <w:r w:rsidR="00CB6D21" w:rsidRPr="002944EF">
        <w:rPr>
          <w:rFonts w:asciiTheme="minorHAnsi" w:hAnsiTheme="minorHAnsi"/>
        </w:rPr>
        <w:t xml:space="preserve"> (</w:t>
      </w:r>
      <w:r w:rsidR="001424C9" w:rsidRPr="002944EF">
        <w:rPr>
          <w:rFonts w:asciiTheme="minorHAnsi" w:hAnsiTheme="minorHAnsi"/>
        </w:rPr>
        <w:t>esinepalkinnot</w:t>
      </w:r>
      <w:r w:rsidRPr="002944EF">
        <w:rPr>
          <w:rFonts w:asciiTheme="minorHAnsi" w:hAnsiTheme="minorHAnsi"/>
        </w:rPr>
        <w:t>, ruusukkeet</w:t>
      </w:r>
      <w:r w:rsidR="001424C9" w:rsidRPr="002944EF">
        <w:rPr>
          <w:rFonts w:asciiTheme="minorHAnsi" w:hAnsiTheme="minorHAnsi"/>
        </w:rPr>
        <w:t xml:space="preserve">, toimistotarvikkeet, yms. </w:t>
      </w:r>
      <w:r w:rsidR="00CB6D21" w:rsidRPr="002944EF">
        <w:rPr>
          <w:rFonts w:asciiTheme="minorHAnsi" w:hAnsiTheme="minorHAnsi"/>
        </w:rPr>
        <w:t>)</w:t>
      </w:r>
    </w:p>
    <w:p w14:paraId="28A8A539" w14:textId="4EC953A7" w:rsidR="00541F88" w:rsidRDefault="00541F88" w:rsidP="00541F88">
      <w:pPr>
        <w:pStyle w:val="Luettelokappale"/>
        <w:numPr>
          <w:ilvl w:val="0"/>
          <w:numId w:val="13"/>
        </w:numPr>
        <w:rPr>
          <w:rFonts w:asciiTheme="minorHAnsi" w:hAnsiTheme="minorHAnsi"/>
        </w:rPr>
      </w:pPr>
      <w:r w:rsidRPr="002944EF">
        <w:rPr>
          <w:rFonts w:asciiTheme="minorHAnsi" w:hAnsiTheme="minorHAnsi"/>
        </w:rPr>
        <w:t xml:space="preserve">huomionosoitukset </w:t>
      </w:r>
    </w:p>
    <w:p w14:paraId="1C9AFC58" w14:textId="3636ABCB" w:rsidR="00E021AF" w:rsidRPr="002944EF" w:rsidRDefault="00E021AF" w:rsidP="00541F88">
      <w:pPr>
        <w:pStyle w:val="Luettelokappale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mahdolliset seuratuotteet </w:t>
      </w:r>
    </w:p>
    <w:p w14:paraId="68D73CD1" w14:textId="77777777" w:rsidR="003643D7" w:rsidRPr="002944EF" w:rsidRDefault="003643D7" w:rsidP="003643D7">
      <w:pPr>
        <w:rPr>
          <w:rFonts w:asciiTheme="minorHAnsi" w:hAnsiTheme="minorHAnsi"/>
        </w:rPr>
      </w:pPr>
    </w:p>
    <w:p w14:paraId="24451836" w14:textId="77777777" w:rsidR="003643D7" w:rsidRPr="002944EF" w:rsidRDefault="001424C9" w:rsidP="003643D7">
      <w:r w:rsidRPr="002944EF">
        <w:t>Ravirada</w:t>
      </w:r>
      <w:r w:rsidR="003643D7" w:rsidRPr="002944EF">
        <w:t>n kentän varauksista vastaava</w:t>
      </w:r>
    </w:p>
    <w:p w14:paraId="09BE93E1" w14:textId="77777777" w:rsidR="00EB4A1E" w:rsidRPr="002944EF" w:rsidRDefault="00EB4A1E" w:rsidP="00EB4A1E">
      <w:pPr>
        <w:pStyle w:val="Luettelokappale"/>
        <w:numPr>
          <w:ilvl w:val="0"/>
          <w:numId w:val="19"/>
        </w:numPr>
      </w:pPr>
      <w:r w:rsidRPr="002944EF">
        <w:t xml:space="preserve">varausten tekeminen </w:t>
      </w:r>
      <w:r w:rsidR="001424C9" w:rsidRPr="002944EF">
        <w:t xml:space="preserve">ja ilmoittaminen </w:t>
      </w:r>
      <w:r w:rsidR="009E2ED7">
        <w:t xml:space="preserve">(esim. </w:t>
      </w:r>
      <w:r w:rsidR="001424C9" w:rsidRPr="002944EF">
        <w:t>nettisivuille</w:t>
      </w:r>
      <w:r w:rsidR="009E2ED7">
        <w:t>)</w:t>
      </w:r>
    </w:p>
    <w:p w14:paraId="6F3BE46B" w14:textId="77777777" w:rsidR="003643D7" w:rsidRPr="002944EF" w:rsidRDefault="003643D7" w:rsidP="003643D7"/>
    <w:p w14:paraId="67B6DA39" w14:textId="77777777" w:rsidR="001424C9" w:rsidRPr="002944EF" w:rsidRDefault="001424C9" w:rsidP="001424C9">
      <w:pPr>
        <w:rPr>
          <w:rFonts w:asciiTheme="minorHAnsi" w:hAnsiTheme="minorHAnsi"/>
        </w:rPr>
      </w:pPr>
      <w:r w:rsidRPr="002944EF">
        <w:rPr>
          <w:rFonts w:asciiTheme="minorHAnsi" w:hAnsiTheme="minorHAnsi"/>
        </w:rPr>
        <w:t>Kenttävastaava</w:t>
      </w:r>
    </w:p>
    <w:p w14:paraId="6CDEB890" w14:textId="4C02F0B7" w:rsidR="001424C9" w:rsidRDefault="001424C9" w:rsidP="001424C9">
      <w:pPr>
        <w:pStyle w:val="Luettelokappale"/>
        <w:numPr>
          <w:ilvl w:val="0"/>
          <w:numId w:val="22"/>
        </w:numPr>
        <w:rPr>
          <w:rFonts w:asciiTheme="minorHAnsi" w:hAnsiTheme="minorHAnsi"/>
        </w:rPr>
      </w:pPr>
      <w:r w:rsidRPr="002944EF">
        <w:rPr>
          <w:rFonts w:asciiTheme="minorHAnsi" w:hAnsiTheme="minorHAnsi"/>
        </w:rPr>
        <w:t xml:space="preserve">huolehtii raviradan kenttien </w:t>
      </w:r>
      <w:r w:rsidR="00CC71F4">
        <w:rPr>
          <w:rFonts w:asciiTheme="minorHAnsi" w:hAnsiTheme="minorHAnsi"/>
        </w:rPr>
        <w:t xml:space="preserve">huoltotoimenpiteistä (esim. </w:t>
      </w:r>
      <w:r w:rsidRPr="002944EF">
        <w:rPr>
          <w:rFonts w:asciiTheme="minorHAnsi" w:hAnsiTheme="minorHAnsi"/>
        </w:rPr>
        <w:t>lanaus, suolaus, kastelu</w:t>
      </w:r>
      <w:r w:rsidR="00CC71F4">
        <w:rPr>
          <w:rFonts w:asciiTheme="minorHAnsi" w:hAnsiTheme="minorHAnsi"/>
        </w:rPr>
        <w:t>)</w:t>
      </w:r>
    </w:p>
    <w:p w14:paraId="375B4FD1" w14:textId="27D967B6" w:rsidR="002944EF" w:rsidRPr="002944EF" w:rsidRDefault="002944EF" w:rsidP="001424C9">
      <w:pPr>
        <w:pStyle w:val="Luettelokappale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toteuttaa tarvittavat </w:t>
      </w:r>
      <w:r w:rsidR="009E2ED7">
        <w:rPr>
          <w:rFonts w:asciiTheme="minorHAnsi" w:hAnsiTheme="minorHAnsi"/>
        </w:rPr>
        <w:t>korjau</w:t>
      </w:r>
      <w:r w:rsidR="003D1D38">
        <w:rPr>
          <w:rFonts w:asciiTheme="minorHAnsi" w:hAnsiTheme="minorHAnsi"/>
        </w:rPr>
        <w:t>s</w:t>
      </w:r>
      <w:r w:rsidR="009E2ED7">
        <w:rPr>
          <w:rFonts w:asciiTheme="minorHAnsi" w:hAnsiTheme="minorHAnsi"/>
        </w:rPr>
        <w:t>-/kunnostus-/</w:t>
      </w:r>
      <w:r>
        <w:rPr>
          <w:rFonts w:asciiTheme="minorHAnsi" w:hAnsiTheme="minorHAnsi"/>
        </w:rPr>
        <w:t>siivoustalkoot</w:t>
      </w:r>
    </w:p>
    <w:p w14:paraId="4511E728" w14:textId="77777777" w:rsidR="001424C9" w:rsidRPr="002944EF" w:rsidRDefault="009E2ED7" w:rsidP="001424C9">
      <w:pPr>
        <w:pStyle w:val="Luettelokappale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1424C9" w:rsidRPr="002944EF">
        <w:rPr>
          <w:rFonts w:asciiTheme="minorHAnsi" w:hAnsiTheme="minorHAnsi"/>
        </w:rPr>
        <w:t xml:space="preserve">huolehtii raviradan varikkoalueen siistimisestä seuran tapahtumien </w:t>
      </w:r>
      <w:r w:rsidR="003C14A4">
        <w:rPr>
          <w:rFonts w:asciiTheme="minorHAnsi" w:hAnsiTheme="minorHAnsi"/>
        </w:rPr>
        <w:t xml:space="preserve">ennen tai </w:t>
      </w:r>
      <w:r w:rsidR="001424C9" w:rsidRPr="002944EF">
        <w:rPr>
          <w:rFonts w:asciiTheme="minorHAnsi" w:hAnsiTheme="minorHAnsi"/>
        </w:rPr>
        <w:t>jälkeen</w:t>
      </w:r>
      <w:r>
        <w:rPr>
          <w:rFonts w:asciiTheme="minorHAnsi" w:hAnsiTheme="minorHAnsi"/>
        </w:rPr>
        <w:t>)</w:t>
      </w:r>
    </w:p>
    <w:p w14:paraId="5ADDC864" w14:textId="77777777" w:rsidR="001424C9" w:rsidRPr="002944EF" w:rsidRDefault="001424C9" w:rsidP="001424C9">
      <w:pPr>
        <w:rPr>
          <w:rFonts w:asciiTheme="minorHAnsi" w:hAnsiTheme="minorHAnsi"/>
        </w:rPr>
      </w:pPr>
      <w:r w:rsidRPr="002944EF">
        <w:rPr>
          <w:rFonts w:asciiTheme="minorHAnsi" w:hAnsiTheme="minorHAnsi"/>
        </w:rPr>
        <w:tab/>
      </w:r>
      <w:r w:rsidRPr="002944EF">
        <w:rPr>
          <w:rFonts w:asciiTheme="minorHAnsi" w:hAnsiTheme="minorHAnsi"/>
        </w:rPr>
        <w:tab/>
      </w:r>
    </w:p>
    <w:p w14:paraId="095D7C86" w14:textId="217BED4D" w:rsidR="001424C9" w:rsidRPr="002944EF" w:rsidRDefault="003643D7">
      <w:r w:rsidRPr="002944EF">
        <w:t>Kalustovastaava (</w:t>
      </w:r>
      <w:r w:rsidR="001424C9" w:rsidRPr="002944EF">
        <w:t>estekalusto</w:t>
      </w:r>
      <w:r w:rsidRPr="002944EF">
        <w:t>, kouluaidat</w:t>
      </w:r>
      <w:r w:rsidR="001424C9" w:rsidRPr="002944EF">
        <w:t>, jne</w:t>
      </w:r>
      <w:r w:rsidR="000778C9">
        <w:t>.</w:t>
      </w:r>
      <w:r w:rsidR="001424C9" w:rsidRPr="002944EF">
        <w:t>)</w:t>
      </w:r>
      <w:r w:rsidRPr="002944EF">
        <w:t xml:space="preserve"> </w:t>
      </w:r>
    </w:p>
    <w:p w14:paraId="627ECC23" w14:textId="77777777" w:rsidR="00290A8C" w:rsidRPr="002944EF" w:rsidRDefault="00290A8C" w:rsidP="00290A8C">
      <w:pPr>
        <w:pStyle w:val="Luettelokappale"/>
        <w:numPr>
          <w:ilvl w:val="0"/>
          <w:numId w:val="9"/>
        </w:numPr>
      </w:pPr>
      <w:r w:rsidRPr="002944EF">
        <w:t xml:space="preserve">kaluston valvonta </w:t>
      </w:r>
      <w:r w:rsidR="001424C9" w:rsidRPr="002944EF">
        <w:t xml:space="preserve">ja huolto </w:t>
      </w:r>
      <w:r w:rsidRPr="002944EF">
        <w:t>(huoltotarve,</w:t>
      </w:r>
      <w:r w:rsidR="001424C9" w:rsidRPr="002944EF">
        <w:t xml:space="preserve"> </w:t>
      </w:r>
      <w:r w:rsidR="002944EF">
        <w:t>kunnostus</w:t>
      </w:r>
      <w:r w:rsidR="001424C9" w:rsidRPr="002944EF">
        <w:t>talkoiden organisointi</w:t>
      </w:r>
      <w:r w:rsidRPr="002944EF">
        <w:t>)</w:t>
      </w:r>
    </w:p>
    <w:p w14:paraId="356A420B" w14:textId="77777777" w:rsidR="001424C9" w:rsidRPr="002944EF" w:rsidRDefault="001424C9" w:rsidP="00290A8C">
      <w:pPr>
        <w:pStyle w:val="Luettelokappale"/>
        <w:numPr>
          <w:ilvl w:val="0"/>
          <w:numId w:val="9"/>
        </w:numPr>
      </w:pPr>
      <w:r w:rsidRPr="002944EF">
        <w:t>tarvittaessa hoitaa raviradan kenttien tyhjennyksen (esim. lanauksia varten)</w:t>
      </w:r>
    </w:p>
    <w:p w14:paraId="487465FB" w14:textId="2817509A" w:rsidR="001424C9" w:rsidRDefault="001424C9" w:rsidP="00290A8C">
      <w:pPr>
        <w:pStyle w:val="Luettelokappale"/>
        <w:numPr>
          <w:ilvl w:val="0"/>
          <w:numId w:val="9"/>
        </w:numPr>
      </w:pPr>
      <w:r w:rsidRPr="002944EF">
        <w:t>huolehtii yhdessä kenttävastaavan kanssa</w:t>
      </w:r>
      <w:r w:rsidR="000778C9">
        <w:t>,</w:t>
      </w:r>
      <w:r w:rsidRPr="002944EF">
        <w:t xml:space="preserve"> että raviradan alue on raveja varten vaadittavassa kunnossa </w:t>
      </w:r>
    </w:p>
    <w:p w14:paraId="699D90A5" w14:textId="50A00621" w:rsidR="00E021AF" w:rsidRPr="002944EF" w:rsidRDefault="00E021AF" w:rsidP="00290A8C">
      <w:pPr>
        <w:pStyle w:val="Luettelokappale"/>
        <w:numPr>
          <w:ilvl w:val="0"/>
          <w:numId w:val="9"/>
        </w:numPr>
      </w:pPr>
      <w:r>
        <w:t>jatkossa myös raviradan tekniikka, esim. äänentoisto (Markun tähän asti hoitamat tehtävät)</w:t>
      </w:r>
    </w:p>
    <w:p w14:paraId="34791AB0" w14:textId="77777777" w:rsidR="00CB6D21" w:rsidRPr="002944EF" w:rsidRDefault="00CB6D21" w:rsidP="00CB6D21"/>
    <w:p w14:paraId="250196E0" w14:textId="77777777" w:rsidR="0075443B" w:rsidRPr="002944EF" w:rsidRDefault="007026A0" w:rsidP="0075443B">
      <w:pPr>
        <w:rPr>
          <w:rFonts w:asciiTheme="minorHAnsi" w:hAnsiTheme="minorHAnsi"/>
        </w:rPr>
      </w:pPr>
      <w:r>
        <w:t>Tämän l</w:t>
      </w:r>
      <w:r w:rsidR="0075443B" w:rsidRPr="002944EF">
        <w:t>isäksi tule</w:t>
      </w:r>
      <w:r w:rsidR="004D300E">
        <w:t>vat</w:t>
      </w:r>
      <w:r w:rsidR="0075443B" w:rsidRPr="002944EF">
        <w:t xml:space="preserve"> erilaiset jaostot ja toimikunnat, kuten </w:t>
      </w:r>
      <w:r w:rsidR="0075443B" w:rsidRPr="002944EF">
        <w:rPr>
          <w:rFonts w:asciiTheme="minorHAnsi" w:hAnsiTheme="minorHAnsi"/>
        </w:rPr>
        <w:t xml:space="preserve">Nuorisojaosto ja Kilpailutoimikunta. </w:t>
      </w:r>
    </w:p>
    <w:p w14:paraId="7DB1EF9F" w14:textId="77777777" w:rsidR="0075443B" w:rsidRDefault="0075443B" w:rsidP="00CB6D21"/>
    <w:p w14:paraId="2E42A5EB" w14:textId="77777777" w:rsidR="00F0088E" w:rsidRDefault="00F0088E" w:rsidP="00F0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4DE3E54A" w14:textId="6162695D" w:rsidR="00C43DC5" w:rsidRPr="00CA1CC8" w:rsidRDefault="003D1D38" w:rsidP="00C43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</w:rPr>
      </w:pPr>
      <w:r w:rsidRPr="00CA1CC8">
        <w:rPr>
          <w:b/>
          <w:bCs/>
          <w:i/>
        </w:rPr>
        <w:t>Liiton ja seuran toimintasäännöt sekä</w:t>
      </w:r>
      <w:r w:rsidR="00C43DC5" w:rsidRPr="00CA1CC8">
        <w:rPr>
          <w:b/>
          <w:bCs/>
          <w:i/>
        </w:rPr>
        <w:t xml:space="preserve"> yhdistyslaki</w:t>
      </w:r>
      <w:r w:rsidR="007026A0" w:rsidRPr="00CA1CC8">
        <w:rPr>
          <w:b/>
          <w:bCs/>
          <w:i/>
        </w:rPr>
        <w:t xml:space="preserve"> </w:t>
      </w:r>
      <w:r w:rsidR="00C43DC5" w:rsidRPr="00CA1CC8">
        <w:rPr>
          <w:b/>
          <w:bCs/>
          <w:i/>
        </w:rPr>
        <w:t>määri</w:t>
      </w:r>
      <w:r w:rsidR="007026A0" w:rsidRPr="00CA1CC8">
        <w:rPr>
          <w:b/>
          <w:bCs/>
          <w:i/>
        </w:rPr>
        <w:t>ttä</w:t>
      </w:r>
      <w:r w:rsidRPr="00CA1CC8">
        <w:rPr>
          <w:b/>
          <w:bCs/>
          <w:i/>
        </w:rPr>
        <w:t>v</w:t>
      </w:r>
      <w:r w:rsidR="007026A0" w:rsidRPr="00CA1CC8">
        <w:rPr>
          <w:b/>
          <w:bCs/>
          <w:i/>
        </w:rPr>
        <w:t>ä</w:t>
      </w:r>
      <w:r w:rsidRPr="00CA1CC8">
        <w:rPr>
          <w:b/>
          <w:bCs/>
          <w:i/>
        </w:rPr>
        <w:t>t</w:t>
      </w:r>
      <w:r w:rsidR="007026A0" w:rsidRPr="00CA1CC8">
        <w:rPr>
          <w:b/>
          <w:bCs/>
          <w:i/>
        </w:rPr>
        <w:t xml:space="preserve"> hallitusta ja sen toimintaa</w:t>
      </w:r>
      <w:r w:rsidRPr="00CA1CC8">
        <w:rPr>
          <w:b/>
          <w:bCs/>
          <w:i/>
        </w:rPr>
        <w:t>.</w:t>
      </w:r>
    </w:p>
    <w:p w14:paraId="3AE01536" w14:textId="77777777" w:rsidR="00C43DC5" w:rsidRPr="00CA1CC8" w:rsidRDefault="00C43DC5" w:rsidP="00C43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</w:rPr>
      </w:pPr>
    </w:p>
    <w:p w14:paraId="419A7D7A" w14:textId="4E846942" w:rsidR="00C43DC5" w:rsidRPr="00CA1CC8" w:rsidRDefault="00C43DC5" w:rsidP="00C43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</w:rPr>
      </w:pPr>
      <w:r w:rsidRPr="00CA1CC8">
        <w:rPr>
          <w:b/>
          <w:bCs/>
          <w:i/>
        </w:rPr>
        <w:t xml:space="preserve">Lisätietoa löytyy </w:t>
      </w:r>
      <w:r w:rsidR="003D1D38" w:rsidRPr="00CA1CC8">
        <w:rPr>
          <w:b/>
          <w:bCs/>
          <w:i/>
        </w:rPr>
        <w:t xml:space="preserve">esim. </w:t>
      </w:r>
      <w:r w:rsidRPr="00CA1CC8">
        <w:rPr>
          <w:b/>
          <w:bCs/>
          <w:i/>
        </w:rPr>
        <w:t>Seurajohtajan käsikirjasta</w:t>
      </w:r>
      <w:r w:rsidR="003D1D38" w:rsidRPr="00CA1CC8">
        <w:rPr>
          <w:b/>
          <w:bCs/>
          <w:i/>
        </w:rPr>
        <w:t xml:space="preserve"> ja Päätä Oikein -oppaasta (Olympiakomitea ex Valo)</w:t>
      </w:r>
      <w:r w:rsidR="00CA1CC8" w:rsidRPr="00CA1CC8">
        <w:rPr>
          <w:b/>
          <w:bCs/>
          <w:i/>
        </w:rPr>
        <w:t>.</w:t>
      </w:r>
    </w:p>
    <w:p w14:paraId="5ECC8863" w14:textId="77777777" w:rsidR="003C14A4" w:rsidRPr="00CA1CC8" w:rsidRDefault="003C14A4" w:rsidP="00F0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</w:rPr>
      </w:pPr>
    </w:p>
    <w:p w14:paraId="7794C71C" w14:textId="2617EF57" w:rsidR="006A4DF0" w:rsidRDefault="00CA1CC8" w:rsidP="00F0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</w:rPr>
      </w:pPr>
      <w:r w:rsidRPr="00CA1CC8">
        <w:rPr>
          <w:b/>
          <w:bCs/>
          <w:i/>
        </w:rPr>
        <w:t xml:space="preserve">Myös </w:t>
      </w:r>
      <w:r w:rsidR="003D1D38" w:rsidRPr="00CA1CC8">
        <w:rPr>
          <w:b/>
          <w:bCs/>
          <w:i/>
        </w:rPr>
        <w:t>S</w:t>
      </w:r>
      <w:r w:rsidR="004D300E" w:rsidRPr="00CA1CC8">
        <w:rPr>
          <w:b/>
          <w:bCs/>
          <w:i/>
        </w:rPr>
        <w:t>R</w:t>
      </w:r>
      <w:r w:rsidR="003D1D38" w:rsidRPr="00CA1CC8">
        <w:rPr>
          <w:b/>
          <w:bCs/>
          <w:i/>
        </w:rPr>
        <w:t>L</w:t>
      </w:r>
      <w:r w:rsidR="004D300E" w:rsidRPr="00CA1CC8">
        <w:rPr>
          <w:b/>
          <w:bCs/>
          <w:i/>
        </w:rPr>
        <w:t xml:space="preserve"> on laatinut </w:t>
      </w:r>
      <w:r w:rsidRPr="00CA1CC8">
        <w:rPr>
          <w:b/>
          <w:bCs/>
          <w:i/>
        </w:rPr>
        <w:t xml:space="preserve">erilaisia oppaita, </w:t>
      </w:r>
      <w:r w:rsidR="003C14A4" w:rsidRPr="00CA1CC8">
        <w:rPr>
          <w:b/>
          <w:bCs/>
          <w:i/>
        </w:rPr>
        <w:t xml:space="preserve">mm. </w:t>
      </w:r>
      <w:r w:rsidR="004D300E" w:rsidRPr="00CA1CC8">
        <w:rPr>
          <w:b/>
          <w:bCs/>
          <w:i/>
        </w:rPr>
        <w:t>oman Ratsastuksen seuraoppaan</w:t>
      </w:r>
      <w:r w:rsidR="006A4DF0" w:rsidRPr="00CA1CC8">
        <w:rPr>
          <w:b/>
          <w:bCs/>
          <w:i/>
        </w:rPr>
        <w:t>, ja koonnut paljon muutakin hyödyllistä tietoa</w:t>
      </w:r>
      <w:r w:rsidR="004D300E" w:rsidRPr="00CA1CC8">
        <w:rPr>
          <w:b/>
          <w:bCs/>
          <w:i/>
        </w:rPr>
        <w:t xml:space="preserve">: </w:t>
      </w:r>
      <w:hyperlink r:id="rId8" w:history="1">
        <w:r w:rsidR="006A4DF0" w:rsidRPr="00CA1CC8">
          <w:rPr>
            <w:rStyle w:val="Hyperlinkki"/>
            <w:b/>
            <w:bCs/>
            <w:i/>
          </w:rPr>
          <w:t>http://www.ratsastus.fi/seuratoimijoille</w:t>
        </w:r>
      </w:hyperlink>
      <w:r w:rsidR="006A4DF0" w:rsidRPr="00CA1CC8">
        <w:rPr>
          <w:b/>
          <w:bCs/>
          <w:i/>
        </w:rPr>
        <w:t xml:space="preserve"> </w:t>
      </w:r>
    </w:p>
    <w:p w14:paraId="7F459DCA" w14:textId="77777777" w:rsidR="00E021AF" w:rsidRPr="000063F1" w:rsidRDefault="00E021AF" w:rsidP="00F0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sectPr w:rsidR="00E021AF" w:rsidRPr="000063F1" w:rsidSect="00E021AF">
      <w:headerReference w:type="default" r:id="rId9"/>
      <w:pgSz w:w="11906" w:h="16838"/>
      <w:pgMar w:top="567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A8F4" w14:textId="77777777" w:rsidR="007A75D6" w:rsidRDefault="007A75D6" w:rsidP="006941CA">
      <w:r>
        <w:separator/>
      </w:r>
    </w:p>
  </w:endnote>
  <w:endnote w:type="continuationSeparator" w:id="0">
    <w:p w14:paraId="7B225558" w14:textId="77777777" w:rsidR="007A75D6" w:rsidRDefault="007A75D6" w:rsidP="0069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8417D" w14:textId="77777777" w:rsidR="007A75D6" w:rsidRDefault="007A75D6" w:rsidP="006941CA">
      <w:r>
        <w:separator/>
      </w:r>
    </w:p>
  </w:footnote>
  <w:footnote w:type="continuationSeparator" w:id="0">
    <w:p w14:paraId="6BCE72D9" w14:textId="77777777" w:rsidR="007A75D6" w:rsidRDefault="007A75D6" w:rsidP="0069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D748" w14:textId="77777777" w:rsidR="006941CA" w:rsidRDefault="001B7877" w:rsidP="006941CA">
    <w:r w:rsidRPr="001B7877">
      <w:rPr>
        <w:b/>
      </w:rPr>
      <w:t>Riihimäen Ratsastajat ry</w:t>
    </w:r>
    <w:r w:rsidR="006941CA">
      <w:tab/>
    </w:r>
    <w:r w:rsidR="006941CA">
      <w:tab/>
    </w:r>
    <w:r>
      <w:tab/>
    </w:r>
    <w:r>
      <w:tab/>
    </w:r>
    <w:r>
      <w:tab/>
    </w:r>
    <w:r w:rsidR="006941CA">
      <w:tab/>
    </w:r>
    <w:r w:rsidR="009448B3">
      <w:fldChar w:fldCharType="begin"/>
    </w:r>
    <w:r w:rsidR="00A37242">
      <w:instrText>PAGE   \* MERGEFORMAT</w:instrText>
    </w:r>
    <w:r w:rsidR="009448B3">
      <w:fldChar w:fldCharType="separate"/>
    </w:r>
    <w:r w:rsidR="009E2ED7">
      <w:rPr>
        <w:noProof/>
      </w:rPr>
      <w:t>1</w:t>
    </w:r>
    <w:r w:rsidR="009448B3">
      <w:rPr>
        <w:noProof/>
      </w:rPr>
      <w:fldChar w:fldCharType="end"/>
    </w:r>
    <w:r w:rsidR="006941CA">
      <w:t xml:space="preserve"> (</w:t>
    </w:r>
    <w:fldSimple w:instr=" NUMPAGES  \* Arabic  \* MERGEFORMAT ">
      <w:r w:rsidR="009E2ED7">
        <w:rPr>
          <w:noProof/>
        </w:rPr>
        <w:t>2</w:t>
      </w:r>
    </w:fldSimple>
    <w:r w:rsidR="006941CA">
      <w:t>)</w:t>
    </w:r>
  </w:p>
  <w:p w14:paraId="2F78945D" w14:textId="77777777" w:rsidR="006941CA" w:rsidRDefault="006941CA" w:rsidP="006941CA"/>
  <w:p w14:paraId="3FE077E5" w14:textId="5EBD8800" w:rsidR="006941CA" w:rsidRDefault="001B7877" w:rsidP="006941CA">
    <w:r w:rsidRPr="001B7877">
      <w:rPr>
        <w:b/>
      </w:rPr>
      <w:t>Hallinnon toimenkuvat</w:t>
    </w:r>
    <w:r>
      <w:tab/>
    </w:r>
    <w:r w:rsidR="00BA606A">
      <w:tab/>
    </w:r>
    <w:r w:rsidR="00BA606A">
      <w:tab/>
    </w:r>
    <w:r w:rsidR="00A37242">
      <w:t>1</w:t>
    </w:r>
    <w:r w:rsidR="00191BDF">
      <w:t>.1</w:t>
    </w:r>
    <w:r w:rsidR="008D0219">
      <w:t>.20</w:t>
    </w:r>
    <w:r w:rsidR="00005A0F">
      <w:t>2</w:t>
    </w:r>
    <w:r w:rsidR="000778C9">
      <w:t>4</w:t>
    </w:r>
  </w:p>
  <w:p w14:paraId="21646A4E" w14:textId="77777777" w:rsidR="006941CA" w:rsidRDefault="00000000" w:rsidP="006941CA">
    <w:r>
      <w:pict w14:anchorId="4728C744">
        <v:rect id="_x0000_i1025" style="width:0;height:1.5pt" o:hralign="center" o:hrstd="t" o:hr="t" fillcolor="#a0a0a0" stroked="f"/>
      </w:pict>
    </w:r>
  </w:p>
  <w:p w14:paraId="244EEB35" w14:textId="77777777" w:rsidR="006941CA" w:rsidRDefault="006941CA" w:rsidP="0069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F3833"/>
    <w:multiLevelType w:val="hybridMultilevel"/>
    <w:tmpl w:val="79369868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3C1A"/>
    <w:multiLevelType w:val="hybridMultilevel"/>
    <w:tmpl w:val="F3D0025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04D78"/>
    <w:multiLevelType w:val="hybridMultilevel"/>
    <w:tmpl w:val="88DA910E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1E52"/>
    <w:multiLevelType w:val="hybridMultilevel"/>
    <w:tmpl w:val="C5B44742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1656"/>
    <w:multiLevelType w:val="hybridMultilevel"/>
    <w:tmpl w:val="34840CFA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629C"/>
    <w:multiLevelType w:val="hybridMultilevel"/>
    <w:tmpl w:val="B2A290BE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44F7"/>
    <w:multiLevelType w:val="hybridMultilevel"/>
    <w:tmpl w:val="0F3836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03E0C"/>
    <w:multiLevelType w:val="hybridMultilevel"/>
    <w:tmpl w:val="19703E6E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A5AE4"/>
    <w:multiLevelType w:val="hybridMultilevel"/>
    <w:tmpl w:val="2C506E16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F401D"/>
    <w:multiLevelType w:val="hybridMultilevel"/>
    <w:tmpl w:val="A6689110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33E3A"/>
    <w:multiLevelType w:val="hybridMultilevel"/>
    <w:tmpl w:val="EF26241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35891"/>
    <w:multiLevelType w:val="hybridMultilevel"/>
    <w:tmpl w:val="AEF6A59C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369C9"/>
    <w:multiLevelType w:val="hybridMultilevel"/>
    <w:tmpl w:val="AF422832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33F6D"/>
    <w:multiLevelType w:val="hybridMultilevel"/>
    <w:tmpl w:val="DAEE8DD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A499E"/>
    <w:multiLevelType w:val="hybridMultilevel"/>
    <w:tmpl w:val="D0828E2C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C5638"/>
    <w:multiLevelType w:val="hybridMultilevel"/>
    <w:tmpl w:val="CDAAA896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C7462"/>
    <w:multiLevelType w:val="hybridMultilevel"/>
    <w:tmpl w:val="64523E12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41FFC"/>
    <w:multiLevelType w:val="hybridMultilevel"/>
    <w:tmpl w:val="7062DF1C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64791"/>
    <w:multiLevelType w:val="hybridMultilevel"/>
    <w:tmpl w:val="7AA0B128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F5444"/>
    <w:multiLevelType w:val="hybridMultilevel"/>
    <w:tmpl w:val="0270BE0C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163E0"/>
    <w:multiLevelType w:val="hybridMultilevel"/>
    <w:tmpl w:val="C2D4B95C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523AA"/>
    <w:multiLevelType w:val="hybridMultilevel"/>
    <w:tmpl w:val="555E5E2A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40C02"/>
    <w:multiLevelType w:val="hybridMultilevel"/>
    <w:tmpl w:val="09E02BB8"/>
    <w:lvl w:ilvl="0" w:tplc="D382C026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3" w15:restartNumberingAfterBreak="0">
    <w:nsid w:val="7ABB2F2D"/>
    <w:multiLevelType w:val="hybridMultilevel"/>
    <w:tmpl w:val="F59E5F78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24710"/>
    <w:multiLevelType w:val="hybridMultilevel"/>
    <w:tmpl w:val="F2786EA2"/>
    <w:lvl w:ilvl="0" w:tplc="1C56703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518050">
    <w:abstractNumId w:val="22"/>
  </w:num>
  <w:num w:numId="2" w16cid:durableId="2097893360">
    <w:abstractNumId w:val="21"/>
  </w:num>
  <w:num w:numId="3" w16cid:durableId="900482138">
    <w:abstractNumId w:val="6"/>
  </w:num>
  <w:num w:numId="4" w16cid:durableId="650060375">
    <w:abstractNumId w:val="10"/>
  </w:num>
  <w:num w:numId="5" w16cid:durableId="656760342">
    <w:abstractNumId w:val="13"/>
  </w:num>
  <w:num w:numId="6" w16cid:durableId="1818760449">
    <w:abstractNumId w:val="3"/>
  </w:num>
  <w:num w:numId="7" w16cid:durableId="2050639261">
    <w:abstractNumId w:val="24"/>
  </w:num>
  <w:num w:numId="8" w16cid:durableId="577639617">
    <w:abstractNumId w:val="16"/>
  </w:num>
  <w:num w:numId="9" w16cid:durableId="826476488">
    <w:abstractNumId w:val="14"/>
  </w:num>
  <w:num w:numId="10" w16cid:durableId="1373380976">
    <w:abstractNumId w:val="2"/>
  </w:num>
  <w:num w:numId="11" w16cid:durableId="1987784008">
    <w:abstractNumId w:val="23"/>
  </w:num>
  <w:num w:numId="12" w16cid:durableId="1140346533">
    <w:abstractNumId w:val="15"/>
  </w:num>
  <w:num w:numId="13" w16cid:durableId="320500423">
    <w:abstractNumId w:val="9"/>
  </w:num>
  <w:num w:numId="14" w16cid:durableId="1863585584">
    <w:abstractNumId w:val="17"/>
  </w:num>
  <w:num w:numId="15" w16cid:durableId="297800877">
    <w:abstractNumId w:val="19"/>
  </w:num>
  <w:num w:numId="16" w16cid:durableId="707685702">
    <w:abstractNumId w:val="0"/>
  </w:num>
  <w:num w:numId="17" w16cid:durableId="922908849">
    <w:abstractNumId w:val="7"/>
  </w:num>
  <w:num w:numId="18" w16cid:durableId="83570281">
    <w:abstractNumId w:val="4"/>
  </w:num>
  <w:num w:numId="19" w16cid:durableId="1003817893">
    <w:abstractNumId w:val="8"/>
  </w:num>
  <w:num w:numId="20" w16cid:durableId="669523335">
    <w:abstractNumId w:val="12"/>
  </w:num>
  <w:num w:numId="21" w16cid:durableId="1994022019">
    <w:abstractNumId w:val="5"/>
  </w:num>
  <w:num w:numId="22" w16cid:durableId="1015033222">
    <w:abstractNumId w:val="18"/>
  </w:num>
  <w:num w:numId="23" w16cid:durableId="1136877620">
    <w:abstractNumId w:val="1"/>
  </w:num>
  <w:num w:numId="24" w16cid:durableId="1205218398">
    <w:abstractNumId w:val="20"/>
  </w:num>
  <w:num w:numId="25" w16cid:durableId="410464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89"/>
    <w:rsid w:val="00001EE2"/>
    <w:rsid w:val="00005A0F"/>
    <w:rsid w:val="000063F1"/>
    <w:rsid w:val="00015028"/>
    <w:rsid w:val="000173E8"/>
    <w:rsid w:val="00020B89"/>
    <w:rsid w:val="000277FC"/>
    <w:rsid w:val="000357F6"/>
    <w:rsid w:val="000362E6"/>
    <w:rsid w:val="000369FD"/>
    <w:rsid w:val="00040057"/>
    <w:rsid w:val="00046561"/>
    <w:rsid w:val="00057041"/>
    <w:rsid w:val="000676BC"/>
    <w:rsid w:val="000778C9"/>
    <w:rsid w:val="0009607E"/>
    <w:rsid w:val="000A27B8"/>
    <w:rsid w:val="000A401B"/>
    <w:rsid w:val="000B2AB3"/>
    <w:rsid w:val="000C0EF4"/>
    <w:rsid w:val="000C1430"/>
    <w:rsid w:val="000D4276"/>
    <w:rsid w:val="000F7264"/>
    <w:rsid w:val="00105542"/>
    <w:rsid w:val="00116C59"/>
    <w:rsid w:val="00141C51"/>
    <w:rsid w:val="001424C9"/>
    <w:rsid w:val="00167F35"/>
    <w:rsid w:val="00174DE3"/>
    <w:rsid w:val="001813AF"/>
    <w:rsid w:val="001828BB"/>
    <w:rsid w:val="00183FA6"/>
    <w:rsid w:val="00186D1B"/>
    <w:rsid w:val="00190611"/>
    <w:rsid w:val="00191BDF"/>
    <w:rsid w:val="001928BF"/>
    <w:rsid w:val="001B7877"/>
    <w:rsid w:val="001E0DDA"/>
    <w:rsid w:val="001E419F"/>
    <w:rsid w:val="001E600A"/>
    <w:rsid w:val="001F0936"/>
    <w:rsid w:val="00272A1A"/>
    <w:rsid w:val="002867DA"/>
    <w:rsid w:val="00290A8C"/>
    <w:rsid w:val="0029445E"/>
    <w:rsid w:val="002944EF"/>
    <w:rsid w:val="002A109D"/>
    <w:rsid w:val="002B4AB5"/>
    <w:rsid w:val="002C29BD"/>
    <w:rsid w:val="002C5C5E"/>
    <w:rsid w:val="00334DE4"/>
    <w:rsid w:val="0034081F"/>
    <w:rsid w:val="00347DD9"/>
    <w:rsid w:val="00355FFC"/>
    <w:rsid w:val="003643D7"/>
    <w:rsid w:val="00372A05"/>
    <w:rsid w:val="003B62D6"/>
    <w:rsid w:val="003C14A4"/>
    <w:rsid w:val="003C4E9F"/>
    <w:rsid w:val="003D1D38"/>
    <w:rsid w:val="003E1741"/>
    <w:rsid w:val="003E3931"/>
    <w:rsid w:val="00433EE2"/>
    <w:rsid w:val="00436BC6"/>
    <w:rsid w:val="00441AE2"/>
    <w:rsid w:val="004533C2"/>
    <w:rsid w:val="00456654"/>
    <w:rsid w:val="00457093"/>
    <w:rsid w:val="004634E6"/>
    <w:rsid w:val="0049070D"/>
    <w:rsid w:val="004D300E"/>
    <w:rsid w:val="004E1315"/>
    <w:rsid w:val="00541F88"/>
    <w:rsid w:val="005B0D50"/>
    <w:rsid w:val="005B2469"/>
    <w:rsid w:val="005F7DD6"/>
    <w:rsid w:val="006263CA"/>
    <w:rsid w:val="0063062B"/>
    <w:rsid w:val="00667A39"/>
    <w:rsid w:val="0068488A"/>
    <w:rsid w:val="00686859"/>
    <w:rsid w:val="006941CA"/>
    <w:rsid w:val="006A4DF0"/>
    <w:rsid w:val="006B125C"/>
    <w:rsid w:val="006E32BF"/>
    <w:rsid w:val="006F2C10"/>
    <w:rsid w:val="007026A0"/>
    <w:rsid w:val="00710874"/>
    <w:rsid w:val="00712565"/>
    <w:rsid w:val="0074685E"/>
    <w:rsid w:val="0075443B"/>
    <w:rsid w:val="00766AA9"/>
    <w:rsid w:val="00770CD9"/>
    <w:rsid w:val="007A75D6"/>
    <w:rsid w:val="007B33C3"/>
    <w:rsid w:val="007F5923"/>
    <w:rsid w:val="00810FF0"/>
    <w:rsid w:val="00812EB3"/>
    <w:rsid w:val="00837609"/>
    <w:rsid w:val="00841048"/>
    <w:rsid w:val="008471F1"/>
    <w:rsid w:val="00870B4A"/>
    <w:rsid w:val="00896BB3"/>
    <w:rsid w:val="008B3C8B"/>
    <w:rsid w:val="008D0219"/>
    <w:rsid w:val="00911F7B"/>
    <w:rsid w:val="009448B3"/>
    <w:rsid w:val="009733ED"/>
    <w:rsid w:val="009A16D5"/>
    <w:rsid w:val="009B7BAB"/>
    <w:rsid w:val="009E2ED7"/>
    <w:rsid w:val="00A1392D"/>
    <w:rsid w:val="00A30DE5"/>
    <w:rsid w:val="00A37242"/>
    <w:rsid w:val="00A52CC8"/>
    <w:rsid w:val="00A63927"/>
    <w:rsid w:val="00AA3F97"/>
    <w:rsid w:val="00AB5510"/>
    <w:rsid w:val="00AC036F"/>
    <w:rsid w:val="00B02A7F"/>
    <w:rsid w:val="00B13720"/>
    <w:rsid w:val="00B222B3"/>
    <w:rsid w:val="00B47F83"/>
    <w:rsid w:val="00B762B6"/>
    <w:rsid w:val="00B81C28"/>
    <w:rsid w:val="00B834C8"/>
    <w:rsid w:val="00B84822"/>
    <w:rsid w:val="00B90D85"/>
    <w:rsid w:val="00BA606A"/>
    <w:rsid w:val="00BD0C94"/>
    <w:rsid w:val="00BD7C2D"/>
    <w:rsid w:val="00BE0C05"/>
    <w:rsid w:val="00C0359C"/>
    <w:rsid w:val="00C43DC5"/>
    <w:rsid w:val="00C55D47"/>
    <w:rsid w:val="00C77F84"/>
    <w:rsid w:val="00C94EFF"/>
    <w:rsid w:val="00CA1CC8"/>
    <w:rsid w:val="00CB6D21"/>
    <w:rsid w:val="00CC71F4"/>
    <w:rsid w:val="00D30B9E"/>
    <w:rsid w:val="00D32DBC"/>
    <w:rsid w:val="00D5513E"/>
    <w:rsid w:val="00D66F9E"/>
    <w:rsid w:val="00D702B8"/>
    <w:rsid w:val="00D73FB2"/>
    <w:rsid w:val="00DB5C1B"/>
    <w:rsid w:val="00DC28C4"/>
    <w:rsid w:val="00E021AF"/>
    <w:rsid w:val="00E039F6"/>
    <w:rsid w:val="00E05961"/>
    <w:rsid w:val="00E17DBB"/>
    <w:rsid w:val="00E50990"/>
    <w:rsid w:val="00EB4A1E"/>
    <w:rsid w:val="00EB7BB9"/>
    <w:rsid w:val="00ED68D8"/>
    <w:rsid w:val="00F0088E"/>
    <w:rsid w:val="00F16D17"/>
    <w:rsid w:val="00F35A3D"/>
    <w:rsid w:val="00F50C7C"/>
    <w:rsid w:val="00F65261"/>
    <w:rsid w:val="00F65CCD"/>
    <w:rsid w:val="00F76581"/>
    <w:rsid w:val="00FB2C7C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C021"/>
  <w15:docId w15:val="{125D2F33-5F0B-49C6-BB0A-670EF45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16D5"/>
    <w:rPr>
      <w:sz w:val="22"/>
      <w:szCs w:val="22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77F8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0B8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941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6941CA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6941C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941CA"/>
    <w:rPr>
      <w:sz w:val="22"/>
      <w:szCs w:val="22"/>
      <w:lang w:eastAsia="en-US"/>
    </w:rPr>
  </w:style>
  <w:style w:type="character" w:customStyle="1" w:styleId="Otsikko2Char">
    <w:name w:val="Otsikko 2 Char"/>
    <w:link w:val="Otsikko2"/>
    <w:uiPriority w:val="9"/>
    <w:rsid w:val="00C77F84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41048"/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41048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D3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sastus.fi/seuratoimijoil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867A-3B1F-43D4-9D29-6E98C08F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Keuda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katiho</dc:creator>
  <cp:lastModifiedBy>Eeva Torttila</cp:lastModifiedBy>
  <cp:revision>2</cp:revision>
  <cp:lastPrinted>2022-10-16T07:39:00Z</cp:lastPrinted>
  <dcterms:created xsi:type="dcterms:W3CDTF">2024-11-01T15:53:00Z</dcterms:created>
  <dcterms:modified xsi:type="dcterms:W3CDTF">2024-11-01T15:53:00Z</dcterms:modified>
</cp:coreProperties>
</file>